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38" w:rsidRDefault="00900338" w:rsidP="00900338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8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900338" w:rsidRPr="00992E44" w:rsidRDefault="00900338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9"/>
        <w:gridCol w:w="1898"/>
      </w:tblGrid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00271E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ИЮЛЬ</w:t>
            </w:r>
          </w:p>
        </w:tc>
      </w:tr>
      <w:tr w:rsidR="009F3DFD" w:rsidRPr="00992E44" w:rsidTr="0023239A">
        <w:tc>
          <w:tcPr>
            <w:tcW w:w="1838" w:type="dxa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9" w:type="dxa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8" w:type="dxa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992E44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992E44" w:rsidTr="0023239A">
        <w:tc>
          <w:tcPr>
            <w:tcW w:w="1838" w:type="dxa"/>
          </w:tcPr>
          <w:p w:rsidR="009F3DFD" w:rsidRPr="008853E2" w:rsidRDefault="00992E44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9F3DFD" w:rsidRPr="008853E2" w:rsidRDefault="009B31EE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 xml:space="preserve">О ходе ремонтных работ и </w:t>
            </w:r>
            <w:r w:rsidR="00472F73" w:rsidRPr="008853E2">
              <w:rPr>
                <w:rFonts w:ascii="Times New Roman" w:hAnsi="Times New Roman"/>
                <w:sz w:val="22"/>
                <w:szCs w:val="22"/>
              </w:rPr>
              <w:t>предварительных итогах подготовки к новому учебному году</w:t>
            </w:r>
          </w:p>
        </w:tc>
        <w:tc>
          <w:tcPr>
            <w:tcW w:w="1898" w:type="dxa"/>
          </w:tcPr>
          <w:p w:rsidR="009F3DFD" w:rsidRPr="008853E2" w:rsidRDefault="0059237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853E2" w:rsidRPr="00992E44" w:rsidTr="0023239A">
        <w:tc>
          <w:tcPr>
            <w:tcW w:w="1838" w:type="dxa"/>
          </w:tcPr>
          <w:p w:rsidR="008853E2" w:rsidRPr="00992E44" w:rsidRDefault="008853E2" w:rsidP="00D226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8853E2" w:rsidRPr="00992E44" w:rsidRDefault="003A3D12" w:rsidP="00D226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 </w:t>
            </w:r>
            <w:r w:rsidR="001D39C1">
              <w:rPr>
                <w:rFonts w:ascii="Times New Roman" w:hAnsi="Times New Roman"/>
                <w:sz w:val="22"/>
                <w:szCs w:val="22"/>
              </w:rPr>
              <w:t xml:space="preserve">выполнении контрактов по закупке </w:t>
            </w:r>
            <w:r w:rsidR="008853E2">
              <w:rPr>
                <w:rFonts w:ascii="Times New Roman" w:hAnsi="Times New Roman"/>
                <w:sz w:val="22"/>
                <w:szCs w:val="22"/>
              </w:rPr>
              <w:t>учебник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</w:p>
        </w:tc>
        <w:tc>
          <w:tcPr>
            <w:tcW w:w="1898" w:type="dxa"/>
          </w:tcPr>
          <w:p w:rsidR="008853E2" w:rsidRPr="008853E2" w:rsidRDefault="008853E2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D226BD" w:rsidRPr="00992E44" w:rsidTr="0023239A">
        <w:tc>
          <w:tcPr>
            <w:tcW w:w="9345" w:type="dxa"/>
            <w:gridSpan w:val="3"/>
          </w:tcPr>
          <w:p w:rsidR="00D226BD" w:rsidRPr="00BE06BF" w:rsidRDefault="00D226BD" w:rsidP="00992E4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9F3DFD" w:rsidP="00290C50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0540F9" w:rsidRPr="00992E44" w:rsidTr="0023239A">
        <w:tc>
          <w:tcPr>
            <w:tcW w:w="183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01.07.20202</w:t>
            </w:r>
          </w:p>
        </w:tc>
        <w:tc>
          <w:tcPr>
            <w:tcW w:w="5609" w:type="dxa"/>
          </w:tcPr>
          <w:p w:rsidR="000540F9" w:rsidRPr="00992E44" w:rsidRDefault="000540F9" w:rsidP="00D226BD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540F9" w:rsidRPr="00992E44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5" w:history="1"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92E4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9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540F9" w:rsidRPr="00992E44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89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 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992E44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D277A3" w:rsidRPr="00992E44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7A3" w:rsidRPr="00992E44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92E44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</w:t>
            </w: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7A3" w:rsidRPr="00992E44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Обеспечение  внесения</w:t>
            </w:r>
            <w:proofErr w:type="gram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7A3" w:rsidRPr="00992E44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277A3" w:rsidRPr="00992E44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D910B5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Организация административно-хозяйственной деятельности и охраны труда</w:t>
            </w:r>
          </w:p>
        </w:tc>
      </w:tr>
      <w:tr w:rsidR="00D910B5" w:rsidRPr="00992E44" w:rsidTr="0023239A">
        <w:tc>
          <w:tcPr>
            <w:tcW w:w="183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23239A">
        <w:tc>
          <w:tcPr>
            <w:tcW w:w="183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23239A">
        <w:tc>
          <w:tcPr>
            <w:tcW w:w="183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23239A">
        <w:tc>
          <w:tcPr>
            <w:tcW w:w="183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(работа систем отопления и вентиляции)</w:t>
            </w:r>
          </w:p>
        </w:tc>
        <w:tc>
          <w:tcPr>
            <w:tcW w:w="189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A476C" w:rsidRPr="00992E44" w:rsidTr="0023239A">
        <w:tc>
          <w:tcPr>
            <w:tcW w:w="1838" w:type="dxa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8" w:type="dxa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23239A">
        <w:tc>
          <w:tcPr>
            <w:tcW w:w="183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D910B5" w:rsidRPr="00992E44" w:rsidRDefault="00D910B5" w:rsidP="00EC2CBC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8" w:type="dxa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20C67" w:rsidRPr="00992E44" w:rsidTr="0023239A">
        <w:tc>
          <w:tcPr>
            <w:tcW w:w="1838" w:type="dxa"/>
          </w:tcPr>
          <w:p w:rsidR="00F20C67" w:rsidRPr="00992E44" w:rsidRDefault="00F20C67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F20C67" w:rsidRPr="00992E44" w:rsidRDefault="00F20C67" w:rsidP="00EC2CBC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8" w:type="dxa"/>
          </w:tcPr>
          <w:p w:rsidR="00F20C67" w:rsidRPr="00992E44" w:rsidRDefault="00F20C67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A476C" w:rsidRPr="00992E44" w:rsidTr="0023239A">
        <w:tc>
          <w:tcPr>
            <w:tcW w:w="1838" w:type="dxa"/>
          </w:tcPr>
          <w:p w:rsidR="00FA476C" w:rsidRPr="00992E44" w:rsidRDefault="00FA476C" w:rsidP="00EC2CB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FA476C" w:rsidRPr="00992E44" w:rsidRDefault="00FA476C" w:rsidP="00EC2CBC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Осуществление контроля за проведением технического осмотра первичных средств пожаротушения</w:t>
            </w:r>
          </w:p>
        </w:tc>
        <w:tc>
          <w:tcPr>
            <w:tcW w:w="1898" w:type="dxa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2CBC" w:rsidRPr="00992E44" w:rsidTr="0023239A">
        <w:tc>
          <w:tcPr>
            <w:tcW w:w="1838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Организация и проведение ремонтных работ</w:t>
            </w:r>
          </w:p>
        </w:tc>
        <w:tc>
          <w:tcPr>
            <w:tcW w:w="1898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2CBC" w:rsidRPr="00992E44" w:rsidTr="0023239A">
        <w:tc>
          <w:tcPr>
            <w:tcW w:w="1838" w:type="dxa"/>
          </w:tcPr>
          <w:p w:rsidR="00EC2CBC" w:rsidRPr="00992E44" w:rsidRDefault="00EC2CBC" w:rsidP="00EC2CB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Подготовка акта готовности к новому учебному году</w:t>
            </w:r>
          </w:p>
        </w:tc>
        <w:tc>
          <w:tcPr>
            <w:tcW w:w="1898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910B5" w:rsidRPr="00992E44" w:rsidTr="0023239A">
        <w:tc>
          <w:tcPr>
            <w:tcW w:w="9345" w:type="dxa"/>
            <w:gridSpan w:val="3"/>
          </w:tcPr>
          <w:p w:rsidR="00D910B5" w:rsidRPr="00992E44" w:rsidRDefault="00D910B5" w:rsidP="00D9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92E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482CBB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D226BD" w:rsidRPr="00482CBB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Предварительный к</w:t>
            </w:r>
            <w:r w:rsidRPr="00482CBB">
              <w:rPr>
                <w:rFonts w:ascii="Times New Roman" w:hAnsi="Times New Roman"/>
                <w:sz w:val="22"/>
                <w:szCs w:val="22"/>
              </w:rPr>
              <w:t>онтроль основных образовательных программ (рабочих программ)</w:t>
            </w:r>
          </w:p>
        </w:tc>
        <w:tc>
          <w:tcPr>
            <w:tcW w:w="1898" w:type="dxa"/>
          </w:tcPr>
          <w:p w:rsidR="00D226BD" w:rsidRPr="00482CBB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D226BD" w:rsidRPr="00482CBB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8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8" w:type="dxa"/>
          </w:tcPr>
          <w:p w:rsidR="00D226BD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226BD" w:rsidRPr="00BE06BF" w:rsidRDefault="00D226BD" w:rsidP="00D226B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D226BD" w:rsidRPr="00992E44" w:rsidTr="0023239A">
        <w:tc>
          <w:tcPr>
            <w:tcW w:w="9345" w:type="dxa"/>
            <w:gridSpan w:val="3"/>
          </w:tcPr>
          <w:p w:rsidR="00D226BD" w:rsidRPr="00992E44" w:rsidRDefault="001322E3" w:rsidP="00D226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2E2EC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2E2EC3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В течение 60 дней после </w:t>
            </w: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выдачи аттестатов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Организация работы с ФИС ФРДО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успеваемости учащихся по итогам учебного года 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"</w:t>
            </w: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992E44" w:rsidRDefault="009D567D">
      <w:pPr>
        <w:rPr>
          <w:rFonts w:ascii="Times New Roman" w:hAnsi="Times New Roman"/>
        </w:rPr>
      </w:pPr>
    </w:p>
    <w:sectPr w:rsidR="009D567D" w:rsidRPr="0099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271E"/>
    <w:rsid w:val="000540F9"/>
    <w:rsid w:val="001322E3"/>
    <w:rsid w:val="001D39C1"/>
    <w:rsid w:val="001E177A"/>
    <w:rsid w:val="0023239A"/>
    <w:rsid w:val="0026712D"/>
    <w:rsid w:val="00275F61"/>
    <w:rsid w:val="002E312B"/>
    <w:rsid w:val="002E7943"/>
    <w:rsid w:val="003223D9"/>
    <w:rsid w:val="00346DE7"/>
    <w:rsid w:val="00376EE9"/>
    <w:rsid w:val="003A3D12"/>
    <w:rsid w:val="00455348"/>
    <w:rsid w:val="00472F73"/>
    <w:rsid w:val="004E3E8C"/>
    <w:rsid w:val="004E62E0"/>
    <w:rsid w:val="00540C06"/>
    <w:rsid w:val="00592379"/>
    <w:rsid w:val="007631DA"/>
    <w:rsid w:val="007806EB"/>
    <w:rsid w:val="007F449E"/>
    <w:rsid w:val="008162F0"/>
    <w:rsid w:val="008853E2"/>
    <w:rsid w:val="00894792"/>
    <w:rsid w:val="008B7646"/>
    <w:rsid w:val="008C329C"/>
    <w:rsid w:val="008D5132"/>
    <w:rsid w:val="00900338"/>
    <w:rsid w:val="00992E44"/>
    <w:rsid w:val="009B31EE"/>
    <w:rsid w:val="009D567D"/>
    <w:rsid w:val="009F3DFD"/>
    <w:rsid w:val="00A00AE0"/>
    <w:rsid w:val="00A85816"/>
    <w:rsid w:val="00AD7B67"/>
    <w:rsid w:val="00B93A2D"/>
    <w:rsid w:val="00D226BD"/>
    <w:rsid w:val="00D277A3"/>
    <w:rsid w:val="00D313BD"/>
    <w:rsid w:val="00D910B5"/>
    <w:rsid w:val="00DF04E5"/>
    <w:rsid w:val="00E23564"/>
    <w:rsid w:val="00EC2CBC"/>
    <w:rsid w:val="00EF743D"/>
    <w:rsid w:val="00F20C67"/>
    <w:rsid w:val="00F21EDA"/>
    <w:rsid w:val="00FA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054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24</cp:revision>
  <dcterms:created xsi:type="dcterms:W3CDTF">2019-11-29T11:34:00Z</dcterms:created>
  <dcterms:modified xsi:type="dcterms:W3CDTF">2019-12-19T14:51:00Z</dcterms:modified>
</cp:coreProperties>
</file>